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6EBEA" w14:textId="74349534" w:rsidR="00F86491" w:rsidRDefault="00F86491">
      <w:pPr>
        <w:rPr>
          <w:sz w:val="24"/>
          <w:szCs w:val="24"/>
        </w:rPr>
      </w:pPr>
      <w:r>
        <w:rPr>
          <w:sz w:val="24"/>
          <w:szCs w:val="24"/>
        </w:rPr>
        <w:t xml:space="preserve">Headline: </w:t>
      </w:r>
      <w:r w:rsidR="00D52DDE">
        <w:rPr>
          <w:sz w:val="24"/>
          <w:szCs w:val="24"/>
        </w:rPr>
        <w:t>Extend</w:t>
      </w:r>
      <w:r w:rsidR="00B44DA5">
        <w:rPr>
          <w:sz w:val="24"/>
          <w:szCs w:val="24"/>
        </w:rPr>
        <w:t xml:space="preserve">ing family </w:t>
      </w:r>
      <w:r w:rsidR="00BC6D03">
        <w:rPr>
          <w:sz w:val="24"/>
          <w:szCs w:val="24"/>
        </w:rPr>
        <w:t>awaits</w:t>
      </w:r>
      <w:r w:rsidR="00B44DA5">
        <w:rPr>
          <w:sz w:val="24"/>
          <w:szCs w:val="24"/>
        </w:rPr>
        <w:t xml:space="preserve"> on </w:t>
      </w:r>
      <w:r w:rsidR="009703CC">
        <w:rPr>
          <w:sz w:val="24"/>
          <w:szCs w:val="24"/>
        </w:rPr>
        <w:t xml:space="preserve">AmaWaterways </w:t>
      </w:r>
      <w:r w:rsidR="00B44DA5">
        <w:rPr>
          <w:sz w:val="24"/>
          <w:szCs w:val="24"/>
        </w:rPr>
        <w:t>cruise</w:t>
      </w:r>
    </w:p>
    <w:p w14:paraId="7ED58B4D" w14:textId="40866F7C" w:rsidR="007E174D" w:rsidRDefault="007E174D">
      <w:pPr>
        <w:rPr>
          <w:sz w:val="24"/>
          <w:szCs w:val="24"/>
        </w:rPr>
      </w:pPr>
      <w:r>
        <w:rPr>
          <w:sz w:val="24"/>
          <w:szCs w:val="24"/>
        </w:rPr>
        <w:t xml:space="preserve">Deckhead: </w:t>
      </w:r>
      <w:r w:rsidR="00182FDD">
        <w:rPr>
          <w:sz w:val="24"/>
          <w:szCs w:val="24"/>
        </w:rPr>
        <w:t xml:space="preserve">Smaller ships’ </w:t>
      </w:r>
      <w:r w:rsidR="002C3D71">
        <w:rPr>
          <w:sz w:val="24"/>
          <w:szCs w:val="24"/>
        </w:rPr>
        <w:t xml:space="preserve">cozy settings </w:t>
      </w:r>
      <w:r w:rsidR="00FB3385">
        <w:rPr>
          <w:sz w:val="24"/>
          <w:szCs w:val="24"/>
        </w:rPr>
        <w:t>spark invaluable friendships</w:t>
      </w:r>
      <w:r w:rsidR="009D4D14">
        <w:rPr>
          <w:sz w:val="24"/>
          <w:szCs w:val="24"/>
        </w:rPr>
        <w:t xml:space="preserve"> on river</w:t>
      </w:r>
    </w:p>
    <w:p w14:paraId="7B3E5579" w14:textId="7CBCB19E" w:rsidR="00E11643" w:rsidRPr="00B56F3C" w:rsidRDefault="00254B86">
      <w:pPr>
        <w:rPr>
          <w:sz w:val="24"/>
          <w:szCs w:val="24"/>
        </w:rPr>
      </w:pPr>
      <w:r w:rsidRPr="00B56F3C">
        <w:rPr>
          <w:sz w:val="24"/>
          <w:szCs w:val="24"/>
        </w:rPr>
        <w:t xml:space="preserve">River cruising’s amiable environment ranks high among the primary reasons to choose sailing intimate waterways. </w:t>
      </w:r>
      <w:r w:rsidR="00E11643" w:rsidRPr="00B56F3C">
        <w:rPr>
          <w:sz w:val="24"/>
          <w:szCs w:val="24"/>
        </w:rPr>
        <w:t>Cruises often begin with</w:t>
      </w:r>
      <w:r w:rsidRPr="00B56F3C">
        <w:rPr>
          <w:sz w:val="24"/>
          <w:szCs w:val="24"/>
        </w:rPr>
        <w:t xml:space="preserve"> handshake</w:t>
      </w:r>
      <w:r w:rsidR="00E11643" w:rsidRPr="00B56F3C">
        <w:rPr>
          <w:sz w:val="24"/>
          <w:szCs w:val="24"/>
        </w:rPr>
        <w:t>s</w:t>
      </w:r>
      <w:r w:rsidRPr="00B56F3C">
        <w:rPr>
          <w:sz w:val="24"/>
          <w:szCs w:val="24"/>
        </w:rPr>
        <w:t xml:space="preserve"> and </w:t>
      </w:r>
      <w:r w:rsidR="00E11643" w:rsidRPr="00B56F3C">
        <w:rPr>
          <w:sz w:val="24"/>
          <w:szCs w:val="24"/>
        </w:rPr>
        <w:t>conclude</w:t>
      </w:r>
      <w:r w:rsidRPr="00B56F3C">
        <w:rPr>
          <w:sz w:val="24"/>
          <w:szCs w:val="24"/>
        </w:rPr>
        <w:t xml:space="preserve"> with </w:t>
      </w:r>
      <w:r w:rsidR="00E11643" w:rsidRPr="00B56F3C">
        <w:rPr>
          <w:sz w:val="24"/>
          <w:szCs w:val="24"/>
        </w:rPr>
        <w:t>hugs.</w:t>
      </w:r>
    </w:p>
    <w:p w14:paraId="6BA9E425" w14:textId="1448E9EA" w:rsidR="00E11643" w:rsidRPr="00B56F3C" w:rsidRDefault="00043CD0">
      <w:pPr>
        <w:rPr>
          <w:sz w:val="24"/>
          <w:szCs w:val="24"/>
        </w:rPr>
      </w:pPr>
      <w:r w:rsidRPr="00B56F3C">
        <w:rPr>
          <w:sz w:val="24"/>
          <w:szCs w:val="24"/>
        </w:rPr>
        <w:t>Ships’</w:t>
      </w:r>
      <w:r w:rsidR="00E11643" w:rsidRPr="00B56F3C">
        <w:rPr>
          <w:sz w:val="24"/>
          <w:szCs w:val="24"/>
        </w:rPr>
        <w:t xml:space="preserve"> limited capacit</w:t>
      </w:r>
      <w:r w:rsidRPr="00B56F3C">
        <w:rPr>
          <w:sz w:val="24"/>
          <w:szCs w:val="24"/>
        </w:rPr>
        <w:t>ies</w:t>
      </w:r>
      <w:r w:rsidR="00E11643" w:rsidRPr="00B56F3C">
        <w:rPr>
          <w:sz w:val="24"/>
          <w:szCs w:val="24"/>
        </w:rPr>
        <w:t xml:space="preserve"> make it nearly impossible not to meld friendships. The setting sparks cordial greetings and interesting conversations. Journeys </w:t>
      </w:r>
      <w:r w:rsidRPr="00B56F3C">
        <w:rPr>
          <w:sz w:val="24"/>
          <w:szCs w:val="24"/>
        </w:rPr>
        <w:t>create</w:t>
      </w:r>
      <w:r w:rsidR="00E11643" w:rsidRPr="00B56F3C">
        <w:rPr>
          <w:sz w:val="24"/>
          <w:szCs w:val="24"/>
        </w:rPr>
        <w:t xml:space="preserve"> extended families that result in memories destined to last a lifetime.</w:t>
      </w:r>
    </w:p>
    <w:p w14:paraId="6A8D70E1" w14:textId="77777777" w:rsidR="00E72410" w:rsidRPr="00B56F3C" w:rsidRDefault="00043CD0">
      <w:pPr>
        <w:rPr>
          <w:sz w:val="24"/>
          <w:szCs w:val="24"/>
        </w:rPr>
      </w:pPr>
      <w:r w:rsidRPr="00B56F3C">
        <w:rPr>
          <w:sz w:val="24"/>
          <w:szCs w:val="24"/>
        </w:rPr>
        <w:t>Laugh, tease and toast. Share stories or make new ones. Backgrounds differ but add color to discussions. Commonalities initiate unforgettable times.</w:t>
      </w:r>
    </w:p>
    <w:p w14:paraId="45736094" w14:textId="6636DDBB" w:rsidR="00E11643" w:rsidRPr="00B56F3C" w:rsidRDefault="006679DB">
      <w:pPr>
        <w:rPr>
          <w:sz w:val="24"/>
          <w:szCs w:val="24"/>
        </w:rPr>
      </w:pPr>
      <w:r>
        <w:rPr>
          <w:sz w:val="24"/>
          <w:szCs w:val="24"/>
        </w:rPr>
        <w:t>Embarkation</w:t>
      </w:r>
      <w:r w:rsidR="00E11643" w:rsidRPr="00B56F3C">
        <w:rPr>
          <w:sz w:val="24"/>
          <w:szCs w:val="24"/>
        </w:rPr>
        <w:t xml:space="preserve"> opens a sea of unlimited </w:t>
      </w:r>
      <w:r w:rsidR="00043CD0" w:rsidRPr="00B56F3C">
        <w:rPr>
          <w:sz w:val="24"/>
          <w:szCs w:val="24"/>
        </w:rPr>
        <w:t>opportunities to meet others. AmaWa</w:t>
      </w:r>
      <w:r w:rsidR="00E11643" w:rsidRPr="00B56F3C">
        <w:rPr>
          <w:sz w:val="24"/>
          <w:szCs w:val="24"/>
        </w:rPr>
        <w:t>terways</w:t>
      </w:r>
      <w:r w:rsidR="00E72410" w:rsidRPr="00B56F3C">
        <w:rPr>
          <w:sz w:val="24"/>
          <w:szCs w:val="24"/>
        </w:rPr>
        <w:t xml:space="preserve">’ vessels </w:t>
      </w:r>
      <w:r w:rsidR="00A8006E" w:rsidRPr="00B56F3C">
        <w:rPr>
          <w:sz w:val="24"/>
          <w:szCs w:val="24"/>
        </w:rPr>
        <w:t xml:space="preserve">– including </w:t>
      </w:r>
      <w:r w:rsidR="00A8006E" w:rsidRPr="00B56F3C">
        <w:rPr>
          <w:i/>
          <w:iCs/>
          <w:sz w:val="24"/>
          <w:szCs w:val="24"/>
        </w:rPr>
        <w:t>AmaSerena</w:t>
      </w:r>
      <w:r w:rsidR="00A8006E" w:rsidRPr="00B56F3C">
        <w:rPr>
          <w:sz w:val="24"/>
          <w:szCs w:val="24"/>
        </w:rPr>
        <w:t xml:space="preserve"> – </w:t>
      </w:r>
      <w:r w:rsidR="00E72410" w:rsidRPr="00B56F3C">
        <w:rPr>
          <w:sz w:val="24"/>
          <w:szCs w:val="24"/>
        </w:rPr>
        <w:t>build bridges to an unknown future that is destined to result in everlasting relationships.</w:t>
      </w:r>
    </w:p>
    <w:p w14:paraId="0D34874F" w14:textId="72EF43D0" w:rsidR="00254B86" w:rsidRPr="00B56F3C" w:rsidRDefault="00A8006E">
      <w:pPr>
        <w:rPr>
          <w:sz w:val="24"/>
          <w:szCs w:val="24"/>
        </w:rPr>
      </w:pPr>
      <w:r w:rsidRPr="00B56F3C">
        <w:rPr>
          <w:sz w:val="24"/>
          <w:szCs w:val="24"/>
        </w:rPr>
        <w:t xml:space="preserve">It doesn’t take long to familiarize with the surroundings. The lounge is a melting pot. Guests meet for happy hour. Bartenders pour cocktails, the cruise manager makes </w:t>
      </w:r>
      <w:r w:rsidR="00FB6391" w:rsidRPr="00B56F3C">
        <w:rPr>
          <w:sz w:val="24"/>
          <w:szCs w:val="24"/>
        </w:rPr>
        <w:t xml:space="preserve">a </w:t>
      </w:r>
      <w:r w:rsidRPr="00B56F3C">
        <w:rPr>
          <w:sz w:val="24"/>
          <w:szCs w:val="24"/>
        </w:rPr>
        <w:t xml:space="preserve">speech and </w:t>
      </w:r>
      <w:r w:rsidR="0012534E" w:rsidRPr="00B56F3C">
        <w:rPr>
          <w:sz w:val="24"/>
          <w:szCs w:val="24"/>
        </w:rPr>
        <w:t xml:space="preserve">a </w:t>
      </w:r>
      <w:r w:rsidRPr="00B56F3C">
        <w:rPr>
          <w:sz w:val="24"/>
          <w:szCs w:val="24"/>
        </w:rPr>
        <w:t>pianist plays relaxing music that enhances the ambiance.</w:t>
      </w:r>
    </w:p>
    <w:p w14:paraId="2337DAC2" w14:textId="27B28349" w:rsidR="00E32569" w:rsidRPr="00B56F3C" w:rsidRDefault="00A8006E">
      <w:pPr>
        <w:rPr>
          <w:sz w:val="24"/>
          <w:szCs w:val="24"/>
        </w:rPr>
      </w:pPr>
      <w:r w:rsidRPr="00B56F3C">
        <w:rPr>
          <w:sz w:val="24"/>
          <w:szCs w:val="24"/>
        </w:rPr>
        <w:t>Soon enough, guests begin chatting with fellow cruisers.</w:t>
      </w:r>
      <w:r w:rsidR="00E96F36" w:rsidRPr="00B56F3C">
        <w:rPr>
          <w:sz w:val="24"/>
          <w:szCs w:val="24"/>
        </w:rPr>
        <w:t xml:space="preserve"> Subjects vary, depending on interests, but rarely is anyone at a loss for words.</w:t>
      </w:r>
      <w:r w:rsidR="004A2F94" w:rsidRPr="00B56F3C">
        <w:rPr>
          <w:sz w:val="24"/>
          <w:szCs w:val="24"/>
        </w:rPr>
        <w:t xml:space="preserve"> </w:t>
      </w:r>
      <w:r w:rsidR="00737DE1" w:rsidRPr="00B56F3C">
        <w:rPr>
          <w:sz w:val="24"/>
          <w:szCs w:val="24"/>
        </w:rPr>
        <w:t>Topics range from sports, famil</w:t>
      </w:r>
      <w:r w:rsidR="00A057B9" w:rsidRPr="00B56F3C">
        <w:rPr>
          <w:sz w:val="24"/>
          <w:szCs w:val="24"/>
        </w:rPr>
        <w:t>ies</w:t>
      </w:r>
      <w:r w:rsidR="00D43519" w:rsidRPr="00B56F3C">
        <w:rPr>
          <w:sz w:val="24"/>
          <w:szCs w:val="24"/>
        </w:rPr>
        <w:t xml:space="preserve"> or hometowns</w:t>
      </w:r>
      <w:r w:rsidR="001E2C98" w:rsidRPr="00B56F3C">
        <w:rPr>
          <w:sz w:val="24"/>
          <w:szCs w:val="24"/>
        </w:rPr>
        <w:t xml:space="preserve"> – and that barely scratches the surface. Not even politics</w:t>
      </w:r>
      <w:r w:rsidR="00E32569" w:rsidRPr="00B56F3C">
        <w:rPr>
          <w:sz w:val="24"/>
          <w:szCs w:val="24"/>
        </w:rPr>
        <w:t xml:space="preserve"> can ruin a conversation.</w:t>
      </w:r>
    </w:p>
    <w:p w14:paraId="614551C9" w14:textId="39BC6E16" w:rsidR="00A8006E" w:rsidRPr="00B56F3C" w:rsidRDefault="00A02EA7">
      <w:pPr>
        <w:rPr>
          <w:sz w:val="24"/>
          <w:szCs w:val="24"/>
        </w:rPr>
      </w:pPr>
      <w:r w:rsidRPr="00B56F3C">
        <w:rPr>
          <w:sz w:val="24"/>
          <w:szCs w:val="24"/>
        </w:rPr>
        <w:t>Tourism</w:t>
      </w:r>
      <w:r w:rsidR="00641112" w:rsidRPr="00B56F3C">
        <w:rPr>
          <w:sz w:val="24"/>
          <w:szCs w:val="24"/>
        </w:rPr>
        <w:t xml:space="preserve"> bonds </w:t>
      </w:r>
      <w:r w:rsidR="00994D93" w:rsidRPr="00B56F3C">
        <w:rPr>
          <w:sz w:val="24"/>
          <w:szCs w:val="24"/>
        </w:rPr>
        <w:t>people</w:t>
      </w:r>
      <w:r w:rsidR="00FA3970" w:rsidRPr="00B56F3C">
        <w:rPr>
          <w:sz w:val="24"/>
          <w:szCs w:val="24"/>
        </w:rPr>
        <w:t xml:space="preserve">, and river cruising </w:t>
      </w:r>
      <w:r w:rsidR="00E31015" w:rsidRPr="00B56F3C">
        <w:rPr>
          <w:sz w:val="24"/>
          <w:szCs w:val="24"/>
        </w:rPr>
        <w:t xml:space="preserve">unifies individuals in a way few </w:t>
      </w:r>
      <w:r w:rsidRPr="00B56F3C">
        <w:rPr>
          <w:sz w:val="24"/>
          <w:szCs w:val="24"/>
        </w:rPr>
        <w:t>travel</w:t>
      </w:r>
      <w:r w:rsidR="002F54C5" w:rsidRPr="00B56F3C">
        <w:rPr>
          <w:sz w:val="24"/>
          <w:szCs w:val="24"/>
        </w:rPr>
        <w:t xml:space="preserve"> options can. Ages vary from baby boomers to m</w:t>
      </w:r>
      <w:r w:rsidR="003B607E" w:rsidRPr="00B56F3C">
        <w:rPr>
          <w:sz w:val="24"/>
          <w:szCs w:val="24"/>
        </w:rPr>
        <w:t>illennial</w:t>
      </w:r>
      <w:r w:rsidR="00687152" w:rsidRPr="00B56F3C">
        <w:rPr>
          <w:sz w:val="24"/>
          <w:szCs w:val="24"/>
        </w:rPr>
        <w:t>s.</w:t>
      </w:r>
      <w:r w:rsidR="00A64A75" w:rsidRPr="00B56F3C">
        <w:rPr>
          <w:sz w:val="24"/>
          <w:szCs w:val="24"/>
        </w:rPr>
        <w:t xml:space="preserve"> </w:t>
      </w:r>
      <w:r w:rsidR="009719C4" w:rsidRPr="00B56F3C">
        <w:rPr>
          <w:sz w:val="24"/>
          <w:szCs w:val="24"/>
        </w:rPr>
        <w:t xml:space="preserve">Couples celebrating golden anniversaries converse with newlyweds. </w:t>
      </w:r>
      <w:r w:rsidR="00D141CE" w:rsidRPr="00B56F3C">
        <w:rPr>
          <w:sz w:val="24"/>
          <w:szCs w:val="24"/>
        </w:rPr>
        <w:t>It’s a generation gap that closes</w:t>
      </w:r>
      <w:r w:rsidR="00E65B54" w:rsidRPr="00B56F3C">
        <w:rPr>
          <w:sz w:val="24"/>
          <w:szCs w:val="24"/>
        </w:rPr>
        <w:t xml:space="preserve"> </w:t>
      </w:r>
      <w:r w:rsidR="00B503CD" w:rsidRPr="00B56F3C">
        <w:rPr>
          <w:sz w:val="24"/>
          <w:szCs w:val="24"/>
        </w:rPr>
        <w:t>quickly and opens</w:t>
      </w:r>
      <w:r w:rsidR="00D50949" w:rsidRPr="00B56F3C">
        <w:rPr>
          <w:sz w:val="24"/>
          <w:szCs w:val="24"/>
        </w:rPr>
        <w:t xml:space="preserve"> doorways to</w:t>
      </w:r>
      <w:r w:rsidR="00867059" w:rsidRPr="00B56F3C">
        <w:rPr>
          <w:sz w:val="24"/>
          <w:szCs w:val="24"/>
        </w:rPr>
        <w:t xml:space="preserve"> new beginnings</w:t>
      </w:r>
      <w:r w:rsidR="001E2FF1" w:rsidRPr="00B56F3C">
        <w:rPr>
          <w:sz w:val="24"/>
          <w:szCs w:val="24"/>
        </w:rPr>
        <w:t>.</w:t>
      </w:r>
    </w:p>
    <w:p w14:paraId="2E96365B" w14:textId="641491CE" w:rsidR="00E96F36" w:rsidRPr="00B56F3C" w:rsidRDefault="00386532">
      <w:pPr>
        <w:rPr>
          <w:sz w:val="24"/>
          <w:szCs w:val="24"/>
        </w:rPr>
      </w:pPr>
      <w:r w:rsidRPr="00B56F3C">
        <w:rPr>
          <w:sz w:val="24"/>
          <w:szCs w:val="24"/>
        </w:rPr>
        <w:t>Cruisers relish dining</w:t>
      </w:r>
      <w:r w:rsidR="002F4D32" w:rsidRPr="00B56F3C">
        <w:rPr>
          <w:sz w:val="24"/>
          <w:szCs w:val="24"/>
        </w:rPr>
        <w:t xml:space="preserve"> for more than satisfying their appetites. </w:t>
      </w:r>
      <w:r w:rsidR="00DC26A2" w:rsidRPr="00B56F3C">
        <w:rPr>
          <w:sz w:val="24"/>
          <w:szCs w:val="24"/>
        </w:rPr>
        <w:t>They share tables</w:t>
      </w:r>
      <w:r w:rsidR="005E5903" w:rsidRPr="00B56F3C">
        <w:rPr>
          <w:sz w:val="24"/>
          <w:szCs w:val="24"/>
        </w:rPr>
        <w:t xml:space="preserve"> and anecdotes</w:t>
      </w:r>
      <w:r w:rsidR="00DC26A2" w:rsidRPr="00B56F3C">
        <w:rPr>
          <w:sz w:val="24"/>
          <w:szCs w:val="24"/>
        </w:rPr>
        <w:t xml:space="preserve"> with fresh faces</w:t>
      </w:r>
      <w:r w:rsidR="009F5F8C" w:rsidRPr="00B56F3C">
        <w:rPr>
          <w:sz w:val="24"/>
          <w:szCs w:val="24"/>
        </w:rPr>
        <w:t xml:space="preserve">. Wine glasses rarely are empty. </w:t>
      </w:r>
      <w:r w:rsidR="00D158B5" w:rsidRPr="00B56F3C">
        <w:rPr>
          <w:sz w:val="24"/>
          <w:szCs w:val="24"/>
        </w:rPr>
        <w:t xml:space="preserve">Self-deprecating tales spark laughter and strengthen </w:t>
      </w:r>
      <w:r w:rsidR="001200B2" w:rsidRPr="00B56F3C">
        <w:rPr>
          <w:sz w:val="24"/>
          <w:szCs w:val="24"/>
        </w:rPr>
        <w:t xml:space="preserve">connections. </w:t>
      </w:r>
      <w:r w:rsidR="004B72DC" w:rsidRPr="00B56F3C">
        <w:rPr>
          <w:sz w:val="24"/>
          <w:szCs w:val="24"/>
        </w:rPr>
        <w:t xml:space="preserve">In no time, </w:t>
      </w:r>
      <w:r w:rsidR="00CC3A1C" w:rsidRPr="00B56F3C">
        <w:rPr>
          <w:sz w:val="24"/>
          <w:szCs w:val="24"/>
        </w:rPr>
        <w:t>photos are taken</w:t>
      </w:r>
      <w:r w:rsidR="008F2029" w:rsidRPr="00B56F3C">
        <w:rPr>
          <w:sz w:val="24"/>
          <w:szCs w:val="24"/>
        </w:rPr>
        <w:t xml:space="preserve"> </w:t>
      </w:r>
      <w:r w:rsidR="00E8337F" w:rsidRPr="00B56F3C">
        <w:rPr>
          <w:sz w:val="24"/>
          <w:szCs w:val="24"/>
        </w:rPr>
        <w:t>and shared on social media.</w:t>
      </w:r>
    </w:p>
    <w:p w14:paraId="581D99A5" w14:textId="2A32FFFD" w:rsidR="00A97A31" w:rsidRDefault="000F2E24">
      <w:pPr>
        <w:rPr>
          <w:sz w:val="24"/>
          <w:szCs w:val="24"/>
        </w:rPr>
      </w:pPr>
      <w:r w:rsidRPr="00B56F3C">
        <w:rPr>
          <w:sz w:val="24"/>
          <w:szCs w:val="24"/>
        </w:rPr>
        <w:t xml:space="preserve">Each night concludes in the lounge. </w:t>
      </w:r>
      <w:r w:rsidR="00FF76E6" w:rsidRPr="00B56F3C">
        <w:rPr>
          <w:sz w:val="24"/>
          <w:szCs w:val="24"/>
        </w:rPr>
        <w:t>Entertainment varies but never bores</w:t>
      </w:r>
      <w:r w:rsidR="00D64747" w:rsidRPr="00B56F3C">
        <w:rPr>
          <w:sz w:val="24"/>
          <w:szCs w:val="24"/>
        </w:rPr>
        <w:t xml:space="preserve"> and AmaWaterways </w:t>
      </w:r>
      <w:r w:rsidR="00760E2B" w:rsidRPr="00B56F3C">
        <w:rPr>
          <w:sz w:val="24"/>
          <w:szCs w:val="24"/>
        </w:rPr>
        <w:t xml:space="preserve">thrives in keeping </w:t>
      </w:r>
      <w:r w:rsidR="00C934DF">
        <w:rPr>
          <w:sz w:val="24"/>
          <w:szCs w:val="24"/>
        </w:rPr>
        <w:t xml:space="preserve">the </w:t>
      </w:r>
      <w:r w:rsidR="00575DA4">
        <w:rPr>
          <w:sz w:val="24"/>
          <w:szCs w:val="24"/>
        </w:rPr>
        <w:t>party</w:t>
      </w:r>
      <w:r w:rsidR="00934A27">
        <w:rPr>
          <w:sz w:val="24"/>
          <w:szCs w:val="24"/>
        </w:rPr>
        <w:t xml:space="preserve"> alive</w:t>
      </w:r>
      <w:r w:rsidR="00C934DF">
        <w:rPr>
          <w:sz w:val="24"/>
          <w:szCs w:val="24"/>
        </w:rPr>
        <w:t>.</w:t>
      </w:r>
      <w:r w:rsidR="000B786A">
        <w:rPr>
          <w:sz w:val="24"/>
          <w:szCs w:val="24"/>
        </w:rPr>
        <w:t xml:space="preserve"> Dancing is nearly a nightly ritual on</w:t>
      </w:r>
      <w:r w:rsidR="00C934DF">
        <w:rPr>
          <w:sz w:val="24"/>
          <w:szCs w:val="24"/>
        </w:rPr>
        <w:t xml:space="preserve"> </w:t>
      </w:r>
      <w:r w:rsidR="00C934DF" w:rsidRPr="00C934DF">
        <w:rPr>
          <w:i/>
          <w:iCs/>
          <w:sz w:val="24"/>
          <w:szCs w:val="24"/>
        </w:rPr>
        <w:t>AmaSerena</w:t>
      </w:r>
      <w:r w:rsidR="000B786A">
        <w:rPr>
          <w:sz w:val="24"/>
          <w:szCs w:val="24"/>
        </w:rPr>
        <w:t xml:space="preserve">. </w:t>
      </w:r>
      <w:r w:rsidR="002C4B78">
        <w:rPr>
          <w:sz w:val="24"/>
          <w:szCs w:val="24"/>
        </w:rPr>
        <w:t xml:space="preserve">Karaoke allows guests </w:t>
      </w:r>
      <w:r w:rsidR="00381E02">
        <w:rPr>
          <w:sz w:val="24"/>
          <w:szCs w:val="24"/>
        </w:rPr>
        <w:t xml:space="preserve">to unleash their vocal cords. </w:t>
      </w:r>
      <w:r w:rsidR="007735EC">
        <w:rPr>
          <w:sz w:val="24"/>
          <w:szCs w:val="24"/>
        </w:rPr>
        <w:t>A DJ and cover band</w:t>
      </w:r>
      <w:r w:rsidR="007D08EF">
        <w:rPr>
          <w:sz w:val="24"/>
          <w:szCs w:val="24"/>
        </w:rPr>
        <w:t xml:space="preserve"> </w:t>
      </w:r>
      <w:r w:rsidR="001A415C">
        <w:rPr>
          <w:sz w:val="24"/>
          <w:szCs w:val="24"/>
        </w:rPr>
        <w:t xml:space="preserve">ignite the dance floor. </w:t>
      </w:r>
      <w:r w:rsidR="00874CC4">
        <w:rPr>
          <w:sz w:val="24"/>
          <w:szCs w:val="24"/>
        </w:rPr>
        <w:t>Others flock to the bar or tables</w:t>
      </w:r>
      <w:r w:rsidR="0075315E">
        <w:rPr>
          <w:sz w:val="24"/>
          <w:szCs w:val="24"/>
        </w:rPr>
        <w:t xml:space="preserve"> for a nightcap</w:t>
      </w:r>
      <w:r w:rsidR="001D54F0">
        <w:rPr>
          <w:sz w:val="24"/>
          <w:szCs w:val="24"/>
        </w:rPr>
        <w:t>. Last call</w:t>
      </w:r>
      <w:r w:rsidR="00815A31">
        <w:rPr>
          <w:sz w:val="24"/>
          <w:szCs w:val="24"/>
        </w:rPr>
        <w:t xml:space="preserve"> </w:t>
      </w:r>
      <w:r w:rsidR="006F73DE">
        <w:rPr>
          <w:sz w:val="24"/>
          <w:szCs w:val="24"/>
        </w:rPr>
        <w:t xml:space="preserve">finalizes </w:t>
      </w:r>
      <w:r w:rsidR="00E376B7">
        <w:rPr>
          <w:sz w:val="24"/>
          <w:szCs w:val="24"/>
        </w:rPr>
        <w:t xml:space="preserve">a fantastic day </w:t>
      </w:r>
      <w:r w:rsidR="00380C6F">
        <w:rPr>
          <w:sz w:val="24"/>
          <w:szCs w:val="24"/>
        </w:rPr>
        <w:t xml:space="preserve">and has </w:t>
      </w:r>
      <w:r w:rsidR="001331D2">
        <w:rPr>
          <w:sz w:val="24"/>
          <w:szCs w:val="24"/>
        </w:rPr>
        <w:t xml:space="preserve">travelers eagerly awaiting the next </w:t>
      </w:r>
      <w:r w:rsidR="00C050A5">
        <w:rPr>
          <w:sz w:val="24"/>
          <w:szCs w:val="24"/>
        </w:rPr>
        <w:t>one</w:t>
      </w:r>
      <w:r w:rsidR="001331D2">
        <w:rPr>
          <w:sz w:val="24"/>
          <w:szCs w:val="24"/>
        </w:rPr>
        <w:t>.</w:t>
      </w:r>
      <w:r w:rsidR="000127E8">
        <w:rPr>
          <w:sz w:val="24"/>
          <w:szCs w:val="24"/>
        </w:rPr>
        <w:t xml:space="preserve"> </w:t>
      </w:r>
    </w:p>
    <w:p w14:paraId="55D5AC6F" w14:textId="4B0D1AD9" w:rsidR="00097D28" w:rsidRDefault="00097D28">
      <w:pPr>
        <w:rPr>
          <w:sz w:val="24"/>
          <w:szCs w:val="24"/>
        </w:rPr>
      </w:pPr>
      <w:r>
        <w:rPr>
          <w:sz w:val="24"/>
          <w:szCs w:val="24"/>
        </w:rPr>
        <w:t xml:space="preserve">Excursions expound </w:t>
      </w:r>
      <w:r w:rsidR="00575DA4">
        <w:rPr>
          <w:sz w:val="24"/>
          <w:szCs w:val="24"/>
        </w:rPr>
        <w:t>comradery.</w:t>
      </w:r>
      <w:r w:rsidR="00C050A5">
        <w:rPr>
          <w:sz w:val="24"/>
          <w:szCs w:val="24"/>
        </w:rPr>
        <w:t xml:space="preserve"> </w:t>
      </w:r>
      <w:r w:rsidR="00285C6A">
        <w:rPr>
          <w:sz w:val="24"/>
          <w:szCs w:val="24"/>
        </w:rPr>
        <w:t xml:space="preserve">Touring towns </w:t>
      </w:r>
      <w:r w:rsidR="004A55D6">
        <w:rPr>
          <w:sz w:val="24"/>
          <w:szCs w:val="24"/>
        </w:rPr>
        <w:t xml:space="preserve">and </w:t>
      </w:r>
      <w:r w:rsidR="00A224AF">
        <w:rPr>
          <w:sz w:val="24"/>
          <w:szCs w:val="24"/>
        </w:rPr>
        <w:t xml:space="preserve">medieval </w:t>
      </w:r>
      <w:r w:rsidR="004A55D6">
        <w:rPr>
          <w:sz w:val="24"/>
          <w:szCs w:val="24"/>
        </w:rPr>
        <w:t xml:space="preserve">castles </w:t>
      </w:r>
      <w:r w:rsidR="00A224AF">
        <w:rPr>
          <w:sz w:val="24"/>
          <w:szCs w:val="24"/>
        </w:rPr>
        <w:t>uncovers</w:t>
      </w:r>
      <w:r w:rsidR="00276AF0">
        <w:rPr>
          <w:sz w:val="24"/>
          <w:szCs w:val="24"/>
        </w:rPr>
        <w:t xml:space="preserve"> common</w:t>
      </w:r>
      <w:r w:rsidR="00A224AF">
        <w:rPr>
          <w:sz w:val="24"/>
          <w:szCs w:val="24"/>
        </w:rPr>
        <w:t xml:space="preserve"> interests. </w:t>
      </w:r>
      <w:r w:rsidR="002A6BD6">
        <w:rPr>
          <w:sz w:val="24"/>
          <w:szCs w:val="24"/>
        </w:rPr>
        <w:t xml:space="preserve">Extra time </w:t>
      </w:r>
      <w:r w:rsidR="0021627F">
        <w:rPr>
          <w:sz w:val="24"/>
          <w:szCs w:val="24"/>
        </w:rPr>
        <w:t>likely means shopping, hav</w:t>
      </w:r>
      <w:r w:rsidR="00276AF0">
        <w:rPr>
          <w:sz w:val="24"/>
          <w:szCs w:val="24"/>
        </w:rPr>
        <w:t xml:space="preserve">ing </w:t>
      </w:r>
      <w:r w:rsidR="0021627F">
        <w:rPr>
          <w:sz w:val="24"/>
          <w:szCs w:val="24"/>
        </w:rPr>
        <w:t xml:space="preserve">lunch or finding a local establishment. </w:t>
      </w:r>
      <w:r w:rsidR="005E04F4">
        <w:rPr>
          <w:sz w:val="24"/>
          <w:szCs w:val="24"/>
        </w:rPr>
        <w:t xml:space="preserve">An afternoon libation leaves an indelible mark. </w:t>
      </w:r>
      <w:r w:rsidR="00101D1E">
        <w:rPr>
          <w:sz w:val="24"/>
          <w:szCs w:val="24"/>
        </w:rPr>
        <w:t>Good luck ordering</w:t>
      </w:r>
      <w:r w:rsidR="00353D2E">
        <w:rPr>
          <w:sz w:val="24"/>
          <w:szCs w:val="24"/>
        </w:rPr>
        <w:t xml:space="preserve"> a vodka and soda in a German brewery.</w:t>
      </w:r>
    </w:p>
    <w:p w14:paraId="69B3ADB5" w14:textId="70B4F28E" w:rsidR="00401CC4" w:rsidRDefault="00C7554C">
      <w:pPr>
        <w:rPr>
          <w:sz w:val="24"/>
          <w:szCs w:val="24"/>
        </w:rPr>
      </w:pPr>
      <w:r w:rsidRPr="00B56F3C">
        <w:rPr>
          <w:sz w:val="24"/>
          <w:szCs w:val="24"/>
        </w:rPr>
        <w:lastRenderedPageBreak/>
        <w:t xml:space="preserve">Whoever </w:t>
      </w:r>
      <w:r w:rsidR="0069683F" w:rsidRPr="00B56F3C">
        <w:rPr>
          <w:sz w:val="24"/>
          <w:szCs w:val="24"/>
        </w:rPr>
        <w:t xml:space="preserve">said river cruising is </w:t>
      </w:r>
      <w:r w:rsidR="00D64747" w:rsidRPr="00B56F3C">
        <w:rPr>
          <w:sz w:val="24"/>
          <w:szCs w:val="24"/>
        </w:rPr>
        <w:t>dull</w:t>
      </w:r>
      <w:r w:rsidR="0069683F" w:rsidRPr="00B56F3C">
        <w:rPr>
          <w:sz w:val="24"/>
          <w:szCs w:val="24"/>
        </w:rPr>
        <w:t xml:space="preserve"> never has been </w:t>
      </w:r>
      <w:r w:rsidR="00C325A9">
        <w:rPr>
          <w:sz w:val="24"/>
          <w:szCs w:val="24"/>
        </w:rPr>
        <w:t>on one</w:t>
      </w:r>
      <w:r w:rsidR="0069683F" w:rsidRPr="00B56F3C">
        <w:rPr>
          <w:sz w:val="24"/>
          <w:szCs w:val="24"/>
        </w:rPr>
        <w:t>.</w:t>
      </w:r>
      <w:r w:rsidR="002B182F">
        <w:rPr>
          <w:sz w:val="24"/>
          <w:szCs w:val="24"/>
        </w:rPr>
        <w:t xml:space="preserve"> </w:t>
      </w:r>
      <w:r w:rsidR="00B04CE3">
        <w:rPr>
          <w:sz w:val="24"/>
          <w:szCs w:val="24"/>
        </w:rPr>
        <w:t xml:space="preserve">It couldn’t be more false. </w:t>
      </w:r>
      <w:r w:rsidR="00C325A9">
        <w:rPr>
          <w:sz w:val="24"/>
          <w:szCs w:val="24"/>
        </w:rPr>
        <w:t xml:space="preserve">Sailing </w:t>
      </w:r>
      <w:r w:rsidR="00EB4570">
        <w:rPr>
          <w:sz w:val="24"/>
          <w:szCs w:val="24"/>
        </w:rPr>
        <w:t xml:space="preserve">cozy waterways </w:t>
      </w:r>
      <w:r w:rsidR="00A52DB3">
        <w:rPr>
          <w:sz w:val="24"/>
          <w:szCs w:val="24"/>
        </w:rPr>
        <w:t>highlights</w:t>
      </w:r>
      <w:r w:rsidR="00012095">
        <w:rPr>
          <w:sz w:val="24"/>
          <w:szCs w:val="24"/>
        </w:rPr>
        <w:t xml:space="preserve"> culture</w:t>
      </w:r>
      <w:r w:rsidR="00535E6C">
        <w:rPr>
          <w:sz w:val="24"/>
          <w:szCs w:val="24"/>
        </w:rPr>
        <w:t>s</w:t>
      </w:r>
      <w:r w:rsidR="00857A47">
        <w:rPr>
          <w:sz w:val="24"/>
          <w:szCs w:val="24"/>
        </w:rPr>
        <w:t xml:space="preserve"> and brings people</w:t>
      </w:r>
      <w:r w:rsidR="00012095">
        <w:rPr>
          <w:sz w:val="24"/>
          <w:szCs w:val="24"/>
        </w:rPr>
        <w:t xml:space="preserve"> </w:t>
      </w:r>
      <w:r w:rsidR="00857A47">
        <w:rPr>
          <w:sz w:val="24"/>
          <w:szCs w:val="24"/>
        </w:rPr>
        <w:t xml:space="preserve">together. </w:t>
      </w:r>
    </w:p>
    <w:p w14:paraId="2BE076BF" w14:textId="453BA595" w:rsidR="00A13CCF" w:rsidRDefault="00EC618B">
      <w:pPr>
        <w:rPr>
          <w:sz w:val="24"/>
          <w:szCs w:val="24"/>
        </w:rPr>
      </w:pPr>
      <w:r>
        <w:rPr>
          <w:sz w:val="24"/>
          <w:szCs w:val="24"/>
        </w:rPr>
        <w:t xml:space="preserve">Vessels </w:t>
      </w:r>
      <w:r w:rsidR="00A16D34">
        <w:rPr>
          <w:sz w:val="24"/>
          <w:szCs w:val="24"/>
        </w:rPr>
        <w:t>are</w:t>
      </w:r>
      <w:r w:rsidR="00813249">
        <w:rPr>
          <w:sz w:val="24"/>
          <w:szCs w:val="24"/>
        </w:rPr>
        <w:t xml:space="preserve"> transporters t</w:t>
      </w:r>
      <w:r w:rsidR="00A657C9">
        <w:rPr>
          <w:sz w:val="24"/>
          <w:szCs w:val="24"/>
        </w:rPr>
        <w:t>o an alternate universe</w:t>
      </w:r>
      <w:r w:rsidR="0036393D">
        <w:rPr>
          <w:sz w:val="24"/>
          <w:szCs w:val="24"/>
        </w:rPr>
        <w:t xml:space="preserve">. </w:t>
      </w:r>
      <w:r w:rsidR="00D26F71">
        <w:rPr>
          <w:sz w:val="24"/>
          <w:szCs w:val="24"/>
        </w:rPr>
        <w:t>They</w:t>
      </w:r>
      <w:r w:rsidR="0036393D">
        <w:rPr>
          <w:sz w:val="24"/>
          <w:szCs w:val="24"/>
        </w:rPr>
        <w:t xml:space="preserve"> </w:t>
      </w:r>
      <w:r w:rsidR="00721263">
        <w:rPr>
          <w:sz w:val="24"/>
          <w:szCs w:val="24"/>
        </w:rPr>
        <w:t xml:space="preserve">allow cruisers to escape their </w:t>
      </w:r>
      <w:r w:rsidR="002D4631">
        <w:rPr>
          <w:sz w:val="24"/>
          <w:szCs w:val="24"/>
        </w:rPr>
        <w:t>daily grinds</w:t>
      </w:r>
      <w:r w:rsidR="002F009E">
        <w:rPr>
          <w:sz w:val="24"/>
          <w:szCs w:val="24"/>
        </w:rPr>
        <w:t xml:space="preserve">, find tranquility </w:t>
      </w:r>
      <w:r w:rsidR="00A13CCF">
        <w:rPr>
          <w:sz w:val="24"/>
          <w:szCs w:val="24"/>
        </w:rPr>
        <w:t>and make a few new friends along the way.</w:t>
      </w:r>
    </w:p>
    <w:p w14:paraId="720BEEAE" w14:textId="656133C9" w:rsidR="00D70B17" w:rsidRDefault="002876A1">
      <w:pPr>
        <w:rPr>
          <w:sz w:val="24"/>
          <w:szCs w:val="24"/>
        </w:rPr>
      </w:pPr>
      <w:r>
        <w:rPr>
          <w:sz w:val="24"/>
          <w:szCs w:val="24"/>
        </w:rPr>
        <w:t>By week’s end, t</w:t>
      </w:r>
      <w:r w:rsidR="00D26F71">
        <w:rPr>
          <w:sz w:val="24"/>
          <w:szCs w:val="24"/>
        </w:rPr>
        <w:t>he “Cheers</w:t>
      </w:r>
      <w:r w:rsidR="003E257B">
        <w:rPr>
          <w:sz w:val="24"/>
          <w:szCs w:val="24"/>
        </w:rPr>
        <w:t xml:space="preserve">” theme </w:t>
      </w:r>
      <w:r>
        <w:rPr>
          <w:sz w:val="24"/>
          <w:szCs w:val="24"/>
        </w:rPr>
        <w:t xml:space="preserve">song perfectly sums up </w:t>
      </w:r>
      <w:r w:rsidR="00F86491">
        <w:rPr>
          <w:sz w:val="24"/>
          <w:szCs w:val="24"/>
        </w:rPr>
        <w:t>the trip</w:t>
      </w:r>
      <w:r w:rsidR="008B625E">
        <w:rPr>
          <w:sz w:val="24"/>
          <w:szCs w:val="24"/>
        </w:rPr>
        <w:t xml:space="preserve"> because …</w:t>
      </w:r>
      <w:r w:rsidR="00E41BEE">
        <w:rPr>
          <w:sz w:val="24"/>
          <w:szCs w:val="24"/>
        </w:rPr>
        <w:t xml:space="preserve"> </w:t>
      </w:r>
    </w:p>
    <w:p w14:paraId="011CD7EC" w14:textId="2DA1D87C" w:rsidR="003E257B" w:rsidRDefault="003E257B">
      <w:pPr>
        <w:rPr>
          <w:i/>
          <w:iCs/>
          <w:sz w:val="24"/>
          <w:szCs w:val="24"/>
        </w:rPr>
      </w:pPr>
      <w:r w:rsidRPr="003E257B">
        <w:rPr>
          <w:i/>
          <w:iCs/>
          <w:sz w:val="24"/>
          <w:szCs w:val="24"/>
        </w:rPr>
        <w:t>Sometimes you want to go where everybody knows your name.</w:t>
      </w:r>
    </w:p>
    <w:p w14:paraId="73B696EB" w14:textId="47160737" w:rsidR="00E92F98" w:rsidRPr="00E92F98" w:rsidRDefault="00E92F98">
      <w:pPr>
        <w:rPr>
          <w:sz w:val="24"/>
          <w:szCs w:val="24"/>
        </w:rPr>
      </w:pPr>
      <w:r w:rsidRPr="00E92F98">
        <w:rPr>
          <w:sz w:val="24"/>
          <w:szCs w:val="24"/>
        </w:rPr>
        <w:t>Admit it</w:t>
      </w:r>
      <w:r>
        <w:rPr>
          <w:sz w:val="24"/>
          <w:szCs w:val="24"/>
        </w:rPr>
        <w:t xml:space="preserve">. You </w:t>
      </w:r>
      <w:r w:rsidR="00D71BCF">
        <w:rPr>
          <w:sz w:val="24"/>
          <w:szCs w:val="24"/>
        </w:rPr>
        <w:t>sang</w:t>
      </w:r>
      <w:r>
        <w:rPr>
          <w:sz w:val="24"/>
          <w:szCs w:val="24"/>
        </w:rPr>
        <w:t xml:space="preserve"> that </w:t>
      </w:r>
      <w:r w:rsidR="00981774">
        <w:rPr>
          <w:sz w:val="24"/>
          <w:szCs w:val="24"/>
        </w:rPr>
        <w:t>previous</w:t>
      </w:r>
      <w:r>
        <w:rPr>
          <w:sz w:val="24"/>
          <w:szCs w:val="24"/>
        </w:rPr>
        <w:t xml:space="preserve"> sentence</w:t>
      </w:r>
      <w:r w:rsidR="00D71BCF">
        <w:rPr>
          <w:sz w:val="24"/>
          <w:szCs w:val="24"/>
        </w:rPr>
        <w:t>.</w:t>
      </w:r>
    </w:p>
    <w:p w14:paraId="1561E7B4" w14:textId="77777777" w:rsidR="003E257B" w:rsidRDefault="003E257B">
      <w:pPr>
        <w:rPr>
          <w:sz w:val="24"/>
          <w:szCs w:val="24"/>
        </w:rPr>
      </w:pPr>
    </w:p>
    <w:p w14:paraId="3E591907" w14:textId="1F371097" w:rsidR="003B00EE" w:rsidRDefault="003B00EE">
      <w:pPr>
        <w:rPr>
          <w:sz w:val="24"/>
          <w:szCs w:val="24"/>
        </w:rPr>
      </w:pPr>
      <w:r>
        <w:rPr>
          <w:sz w:val="24"/>
          <w:szCs w:val="24"/>
        </w:rPr>
        <w:t>Pull out text</w:t>
      </w:r>
    </w:p>
    <w:p w14:paraId="4E47847D" w14:textId="77777777" w:rsidR="003B00EE" w:rsidRDefault="003B00EE">
      <w:pPr>
        <w:rPr>
          <w:sz w:val="24"/>
          <w:szCs w:val="24"/>
        </w:rPr>
      </w:pPr>
    </w:p>
    <w:p w14:paraId="7E878C8E" w14:textId="77777777" w:rsidR="003B00EE" w:rsidRPr="00B56F3C" w:rsidRDefault="003B00EE" w:rsidP="003B00EE">
      <w:pPr>
        <w:rPr>
          <w:sz w:val="24"/>
          <w:szCs w:val="24"/>
        </w:rPr>
      </w:pPr>
      <w:r w:rsidRPr="00B56F3C">
        <w:rPr>
          <w:sz w:val="24"/>
          <w:szCs w:val="24"/>
        </w:rPr>
        <w:t>Tourism bonds people, and river cruising unifies individuals in a way few travel options can. Ages vary from baby boomers to millennials. Couples celebrating golden anniversaries converse with newlyweds. It’s a generation gap that closes quickly and opens doorways to new beginnings.</w:t>
      </w:r>
    </w:p>
    <w:p w14:paraId="67BAA637" w14:textId="77777777" w:rsidR="003B00EE" w:rsidRDefault="003B00EE">
      <w:pPr>
        <w:rPr>
          <w:sz w:val="24"/>
          <w:szCs w:val="24"/>
        </w:rPr>
      </w:pPr>
    </w:p>
    <w:p w14:paraId="6A31624D" w14:textId="3A671563" w:rsidR="003B00EE" w:rsidRPr="00B56F3C" w:rsidRDefault="003B00EE">
      <w:pPr>
        <w:rPr>
          <w:sz w:val="24"/>
          <w:szCs w:val="24"/>
        </w:rPr>
      </w:pPr>
      <w:r>
        <w:rPr>
          <w:sz w:val="24"/>
          <w:szCs w:val="24"/>
        </w:rPr>
        <w:t xml:space="preserve">Cutline: </w:t>
      </w:r>
      <w:r w:rsidR="005C3A78">
        <w:rPr>
          <w:sz w:val="24"/>
          <w:szCs w:val="24"/>
        </w:rPr>
        <w:t>MEETING PLACE</w:t>
      </w:r>
      <w:r w:rsidR="00741806">
        <w:rPr>
          <w:sz w:val="24"/>
          <w:szCs w:val="24"/>
        </w:rPr>
        <w:t xml:space="preserve"> – </w:t>
      </w:r>
      <w:r w:rsidR="00786F67">
        <w:rPr>
          <w:sz w:val="24"/>
          <w:szCs w:val="24"/>
        </w:rPr>
        <w:t xml:space="preserve">The intimacy of AmaWaterways ships </w:t>
      </w:r>
      <w:r w:rsidR="00BD1E3E">
        <w:rPr>
          <w:sz w:val="24"/>
          <w:szCs w:val="24"/>
        </w:rPr>
        <w:t>sparks an environment meant to create lasting friendships. Image: AmaWaterways.</w:t>
      </w:r>
    </w:p>
    <w:sectPr w:rsidR="003B00EE" w:rsidRPr="00B56F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EDC"/>
    <w:rsid w:val="000065E6"/>
    <w:rsid w:val="00012095"/>
    <w:rsid w:val="000127E8"/>
    <w:rsid w:val="00043CD0"/>
    <w:rsid w:val="00073318"/>
    <w:rsid w:val="00097D28"/>
    <w:rsid w:val="000A6725"/>
    <w:rsid w:val="000B786A"/>
    <w:rsid w:val="000F2E24"/>
    <w:rsid w:val="000F3D4E"/>
    <w:rsid w:val="00101D1E"/>
    <w:rsid w:val="001200B2"/>
    <w:rsid w:val="0012534E"/>
    <w:rsid w:val="001259FE"/>
    <w:rsid w:val="00127390"/>
    <w:rsid w:val="001331D2"/>
    <w:rsid w:val="00182FDD"/>
    <w:rsid w:val="00184EE5"/>
    <w:rsid w:val="001A415C"/>
    <w:rsid w:val="001C0448"/>
    <w:rsid w:val="001D295C"/>
    <w:rsid w:val="001D54F0"/>
    <w:rsid w:val="001E2C98"/>
    <w:rsid w:val="001E2FF1"/>
    <w:rsid w:val="0020274E"/>
    <w:rsid w:val="002135BD"/>
    <w:rsid w:val="0021627F"/>
    <w:rsid w:val="00254B86"/>
    <w:rsid w:val="00257E14"/>
    <w:rsid w:val="00273A63"/>
    <w:rsid w:val="0027655A"/>
    <w:rsid w:val="00276AF0"/>
    <w:rsid w:val="00285C6A"/>
    <w:rsid w:val="002876A1"/>
    <w:rsid w:val="00295597"/>
    <w:rsid w:val="002A6BD6"/>
    <w:rsid w:val="002B182F"/>
    <w:rsid w:val="002C3D71"/>
    <w:rsid w:val="002C4B78"/>
    <w:rsid w:val="002D4631"/>
    <w:rsid w:val="002D4A47"/>
    <w:rsid w:val="002F009E"/>
    <w:rsid w:val="002F4D32"/>
    <w:rsid w:val="002F54C5"/>
    <w:rsid w:val="0030122F"/>
    <w:rsid w:val="003472AB"/>
    <w:rsid w:val="00353D2E"/>
    <w:rsid w:val="0036393D"/>
    <w:rsid w:val="00367EDC"/>
    <w:rsid w:val="00380C6F"/>
    <w:rsid w:val="00381E02"/>
    <w:rsid w:val="00386532"/>
    <w:rsid w:val="00391945"/>
    <w:rsid w:val="003B00EE"/>
    <w:rsid w:val="003B607E"/>
    <w:rsid w:val="003B766D"/>
    <w:rsid w:val="003D4E41"/>
    <w:rsid w:val="003E257B"/>
    <w:rsid w:val="00401CC4"/>
    <w:rsid w:val="0043118F"/>
    <w:rsid w:val="00440AD5"/>
    <w:rsid w:val="00481616"/>
    <w:rsid w:val="00487ED1"/>
    <w:rsid w:val="00490008"/>
    <w:rsid w:val="00491D03"/>
    <w:rsid w:val="004A2F94"/>
    <w:rsid w:val="004A55D6"/>
    <w:rsid w:val="004B72DC"/>
    <w:rsid w:val="004E6C4C"/>
    <w:rsid w:val="005153F3"/>
    <w:rsid w:val="00535E6C"/>
    <w:rsid w:val="00541AC0"/>
    <w:rsid w:val="00575DA4"/>
    <w:rsid w:val="00576A2E"/>
    <w:rsid w:val="005C3A78"/>
    <w:rsid w:val="005C5CD2"/>
    <w:rsid w:val="005E04F4"/>
    <w:rsid w:val="005E5903"/>
    <w:rsid w:val="0061273A"/>
    <w:rsid w:val="00641112"/>
    <w:rsid w:val="00666633"/>
    <w:rsid w:val="006679DB"/>
    <w:rsid w:val="00687152"/>
    <w:rsid w:val="0069683F"/>
    <w:rsid w:val="006A5F84"/>
    <w:rsid w:val="006B5291"/>
    <w:rsid w:val="006F73DE"/>
    <w:rsid w:val="00721263"/>
    <w:rsid w:val="00736432"/>
    <w:rsid w:val="00737DE1"/>
    <w:rsid w:val="00741806"/>
    <w:rsid w:val="00745CA9"/>
    <w:rsid w:val="0075315E"/>
    <w:rsid w:val="00760E2B"/>
    <w:rsid w:val="007735EC"/>
    <w:rsid w:val="00786F67"/>
    <w:rsid w:val="007C1664"/>
    <w:rsid w:val="007D08EF"/>
    <w:rsid w:val="007E174D"/>
    <w:rsid w:val="007E4EB4"/>
    <w:rsid w:val="00813249"/>
    <w:rsid w:val="00815A31"/>
    <w:rsid w:val="0083382E"/>
    <w:rsid w:val="0085503B"/>
    <w:rsid w:val="00857A47"/>
    <w:rsid w:val="00867059"/>
    <w:rsid w:val="00874CC4"/>
    <w:rsid w:val="008B625E"/>
    <w:rsid w:val="008E6761"/>
    <w:rsid w:val="008F2029"/>
    <w:rsid w:val="00934A27"/>
    <w:rsid w:val="009703CC"/>
    <w:rsid w:val="009719C4"/>
    <w:rsid w:val="00981774"/>
    <w:rsid w:val="00994D93"/>
    <w:rsid w:val="009D4D14"/>
    <w:rsid w:val="009F5F8C"/>
    <w:rsid w:val="00A02EA7"/>
    <w:rsid w:val="00A057B9"/>
    <w:rsid w:val="00A13CCF"/>
    <w:rsid w:val="00A16D34"/>
    <w:rsid w:val="00A224AF"/>
    <w:rsid w:val="00A52DB3"/>
    <w:rsid w:val="00A6153C"/>
    <w:rsid w:val="00A64A75"/>
    <w:rsid w:val="00A657C9"/>
    <w:rsid w:val="00A74840"/>
    <w:rsid w:val="00A8006E"/>
    <w:rsid w:val="00A90FB9"/>
    <w:rsid w:val="00A97A31"/>
    <w:rsid w:val="00AA38BB"/>
    <w:rsid w:val="00AE4CA3"/>
    <w:rsid w:val="00B01B99"/>
    <w:rsid w:val="00B01E40"/>
    <w:rsid w:val="00B04CE3"/>
    <w:rsid w:val="00B44DA5"/>
    <w:rsid w:val="00B503CD"/>
    <w:rsid w:val="00B52103"/>
    <w:rsid w:val="00B56F3C"/>
    <w:rsid w:val="00B7355C"/>
    <w:rsid w:val="00BC0FBD"/>
    <w:rsid w:val="00BC6D03"/>
    <w:rsid w:val="00BD1E3E"/>
    <w:rsid w:val="00BF179C"/>
    <w:rsid w:val="00C050A5"/>
    <w:rsid w:val="00C1201A"/>
    <w:rsid w:val="00C325A9"/>
    <w:rsid w:val="00C47199"/>
    <w:rsid w:val="00C7554C"/>
    <w:rsid w:val="00C934DF"/>
    <w:rsid w:val="00CA0109"/>
    <w:rsid w:val="00CC3A1C"/>
    <w:rsid w:val="00D141CE"/>
    <w:rsid w:val="00D158B5"/>
    <w:rsid w:val="00D16341"/>
    <w:rsid w:val="00D26F71"/>
    <w:rsid w:val="00D43519"/>
    <w:rsid w:val="00D50949"/>
    <w:rsid w:val="00D52DDE"/>
    <w:rsid w:val="00D64747"/>
    <w:rsid w:val="00D70B17"/>
    <w:rsid w:val="00D71BCF"/>
    <w:rsid w:val="00DC26A2"/>
    <w:rsid w:val="00DE6D3F"/>
    <w:rsid w:val="00E11643"/>
    <w:rsid w:val="00E31015"/>
    <w:rsid w:val="00E32569"/>
    <w:rsid w:val="00E376B7"/>
    <w:rsid w:val="00E41BEE"/>
    <w:rsid w:val="00E65B54"/>
    <w:rsid w:val="00E72410"/>
    <w:rsid w:val="00E8337F"/>
    <w:rsid w:val="00E92F98"/>
    <w:rsid w:val="00E96F36"/>
    <w:rsid w:val="00EB4570"/>
    <w:rsid w:val="00EC618B"/>
    <w:rsid w:val="00EE5380"/>
    <w:rsid w:val="00F23620"/>
    <w:rsid w:val="00F26310"/>
    <w:rsid w:val="00F8409E"/>
    <w:rsid w:val="00F86491"/>
    <w:rsid w:val="00FA3970"/>
    <w:rsid w:val="00FB3385"/>
    <w:rsid w:val="00FB6391"/>
    <w:rsid w:val="00FB75B6"/>
    <w:rsid w:val="00FD150D"/>
    <w:rsid w:val="00FF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AC4B3"/>
  <w15:chartTrackingRefBased/>
  <w15:docId w15:val="{8908B3C4-87F0-478B-BE38-EDE12D40D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 Club Enterprises</Company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186</cp:revision>
  <dcterms:created xsi:type="dcterms:W3CDTF">2023-11-01T13:21:00Z</dcterms:created>
  <dcterms:modified xsi:type="dcterms:W3CDTF">2023-12-19T18:33:00Z</dcterms:modified>
</cp:coreProperties>
</file>